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2A32" w14:textId="5A22BEDA" w:rsidR="00C0528E" w:rsidRDefault="004A239C" w:rsidP="0027353D">
      <w:pPr>
        <w:pStyle w:val="Ttulo1"/>
        <w:ind w:left="567" w:right="142"/>
        <w:jc w:val="center"/>
      </w:pPr>
      <w:r>
        <w:t>ANEXO V</w:t>
      </w:r>
    </w:p>
    <w:p w14:paraId="6A19477B" w14:textId="44AE0861" w:rsidR="000238E6" w:rsidRDefault="000238E6" w:rsidP="0027353D">
      <w:pPr>
        <w:ind w:left="567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EDITAL</w:t>
      </w:r>
      <w:r w:rsidRPr="00A96BD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96BDD">
        <w:rPr>
          <w:rFonts w:ascii="Times New Roman" w:hAnsi="Times New Roman" w:cs="Times New Roman"/>
          <w:b/>
          <w:sz w:val="24"/>
        </w:rPr>
        <w:t>N.</w:t>
      </w:r>
      <w:r w:rsidRPr="00A96B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864495">
        <w:rPr>
          <w:rFonts w:ascii="Times New Roman" w:hAnsi="Times New Roman" w:cs="Times New Roman"/>
          <w:b/>
          <w:sz w:val="24"/>
        </w:rPr>
        <w:t>15</w:t>
      </w:r>
      <w:r w:rsidRPr="00A96BDD">
        <w:rPr>
          <w:rFonts w:ascii="Times New Roman" w:hAnsi="Times New Roman" w:cs="Times New Roman"/>
          <w:b/>
          <w:sz w:val="24"/>
        </w:rPr>
        <w:t>/UNOESC-</w:t>
      </w:r>
      <w:r w:rsidRPr="00A96BDD">
        <w:rPr>
          <w:rFonts w:ascii="Times New Roman" w:hAnsi="Times New Roman" w:cs="Times New Roman"/>
          <w:b/>
          <w:spacing w:val="-2"/>
          <w:sz w:val="24"/>
        </w:rPr>
        <w:t>R/202</w:t>
      </w:r>
      <w:r>
        <w:rPr>
          <w:rFonts w:ascii="Times New Roman" w:hAnsi="Times New Roman" w:cs="Times New Roman"/>
          <w:b/>
          <w:spacing w:val="-2"/>
          <w:sz w:val="24"/>
        </w:rPr>
        <w:t>6</w:t>
      </w:r>
    </w:p>
    <w:p w14:paraId="02008C76" w14:textId="77777777" w:rsidR="000238E6" w:rsidRPr="00C0528E" w:rsidRDefault="000238E6" w:rsidP="0027353D">
      <w:pPr>
        <w:pStyle w:val="Ttulo1"/>
        <w:ind w:left="567" w:right="142"/>
        <w:jc w:val="center"/>
      </w:pPr>
    </w:p>
    <w:p w14:paraId="51059CA0" w14:textId="25257BFD" w:rsidR="00C0528E" w:rsidRDefault="00C0528E" w:rsidP="0027353D">
      <w:pPr>
        <w:pStyle w:val="Ttulo1"/>
        <w:ind w:left="567" w:right="142"/>
        <w:jc w:val="center"/>
        <w:rPr>
          <w:color w:val="FF0000"/>
          <w:spacing w:val="-2"/>
        </w:rPr>
      </w:pPr>
      <w:r w:rsidRPr="00C0528E">
        <w:t>PROJETO</w:t>
      </w:r>
      <w:r w:rsidRPr="00C0528E">
        <w:rPr>
          <w:spacing w:val="-3"/>
        </w:rPr>
        <w:t xml:space="preserve"> </w:t>
      </w:r>
      <w:r w:rsidRPr="00C0528E">
        <w:t xml:space="preserve">DE </w:t>
      </w:r>
      <w:r w:rsidRPr="00C0528E">
        <w:rPr>
          <w:spacing w:val="-2"/>
        </w:rPr>
        <w:t>PESQUISA</w:t>
      </w:r>
      <w:r w:rsidR="002942D0">
        <w:rPr>
          <w:spacing w:val="-2"/>
        </w:rPr>
        <w:t xml:space="preserve"> </w:t>
      </w:r>
      <w:r w:rsidR="002942D0" w:rsidRPr="002942D0">
        <w:rPr>
          <w:color w:val="FF0000"/>
          <w:spacing w:val="-2"/>
        </w:rPr>
        <w:t xml:space="preserve">(Exclusivamente para </w:t>
      </w:r>
      <w:r w:rsidR="002942D0">
        <w:rPr>
          <w:color w:val="FF0000"/>
          <w:spacing w:val="-2"/>
        </w:rPr>
        <w:t>Doutorado</w:t>
      </w:r>
      <w:r w:rsidR="002942D0" w:rsidRPr="002942D0">
        <w:rPr>
          <w:color w:val="FF0000"/>
          <w:spacing w:val="-2"/>
        </w:rPr>
        <w:t>)</w:t>
      </w:r>
    </w:p>
    <w:p w14:paraId="2A12656A" w14:textId="77777777" w:rsidR="002942D0" w:rsidRPr="00C0528E" w:rsidRDefault="002942D0" w:rsidP="002942D0">
      <w:pPr>
        <w:pStyle w:val="Ttulo1"/>
        <w:ind w:left="993" w:right="142"/>
        <w:jc w:val="center"/>
      </w:pPr>
    </w:p>
    <w:p w14:paraId="5F568582" w14:textId="77777777" w:rsidR="00C0528E" w:rsidRPr="00C0528E" w:rsidRDefault="00C0528E" w:rsidP="00C0528E">
      <w:pPr>
        <w:ind w:left="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8E">
        <w:rPr>
          <w:rFonts w:ascii="Times New Roman" w:hAnsi="Times New Roman" w:cs="Times New Roman"/>
          <w:b/>
          <w:sz w:val="24"/>
          <w:szCs w:val="24"/>
        </w:rPr>
        <w:t>Orientações</w:t>
      </w:r>
      <w:r w:rsidRPr="00C0528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528E">
        <w:rPr>
          <w:rFonts w:ascii="Times New Roman" w:hAnsi="Times New Roman" w:cs="Times New Roman"/>
          <w:b/>
          <w:sz w:val="24"/>
          <w:szCs w:val="24"/>
        </w:rPr>
        <w:t>e</w:t>
      </w:r>
      <w:r w:rsidRPr="00C052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528E">
        <w:rPr>
          <w:rFonts w:ascii="Times New Roman" w:hAnsi="Times New Roman" w:cs="Times New Roman"/>
          <w:b/>
          <w:sz w:val="24"/>
          <w:szCs w:val="24"/>
        </w:rPr>
        <w:t>Roteiro</w:t>
      </w:r>
      <w:r w:rsidRPr="00C052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528E">
        <w:rPr>
          <w:rFonts w:ascii="Times New Roman" w:hAnsi="Times New Roman" w:cs="Times New Roman"/>
          <w:b/>
          <w:sz w:val="24"/>
          <w:szCs w:val="24"/>
        </w:rPr>
        <w:t>para</w:t>
      </w:r>
      <w:r w:rsidRPr="00C052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528E">
        <w:rPr>
          <w:rFonts w:ascii="Times New Roman" w:hAnsi="Times New Roman" w:cs="Times New Roman"/>
          <w:b/>
          <w:spacing w:val="-2"/>
          <w:sz w:val="24"/>
          <w:szCs w:val="24"/>
        </w:rPr>
        <w:t>elaboração</w:t>
      </w:r>
    </w:p>
    <w:p w14:paraId="154CAED6" w14:textId="77777777" w:rsidR="00C0528E" w:rsidRPr="00C0528E" w:rsidRDefault="00C0528E" w:rsidP="00C0528E">
      <w:pPr>
        <w:pStyle w:val="Corpodetexto"/>
        <w:spacing w:before="139"/>
        <w:rPr>
          <w:b/>
        </w:rPr>
      </w:pPr>
    </w:p>
    <w:p w14:paraId="39DBFCB8" w14:textId="77777777" w:rsidR="00C0528E" w:rsidRPr="00C0528E" w:rsidRDefault="00C0528E" w:rsidP="00C0528E">
      <w:pPr>
        <w:pStyle w:val="PargrafodaLista"/>
        <w:numPr>
          <w:ilvl w:val="0"/>
          <w:numId w:val="3"/>
        </w:numPr>
        <w:tabs>
          <w:tab w:val="left" w:pos="947"/>
        </w:tabs>
        <w:jc w:val="both"/>
        <w:rPr>
          <w:sz w:val="24"/>
          <w:szCs w:val="24"/>
        </w:rPr>
      </w:pPr>
      <w:r w:rsidRPr="00C0528E">
        <w:rPr>
          <w:sz w:val="24"/>
          <w:szCs w:val="24"/>
        </w:rPr>
        <w:t>Formatação</w:t>
      </w:r>
      <w:r w:rsidRPr="00C0528E">
        <w:rPr>
          <w:spacing w:val="-3"/>
          <w:sz w:val="24"/>
          <w:szCs w:val="24"/>
        </w:rPr>
        <w:t xml:space="preserve"> </w:t>
      </w:r>
      <w:r w:rsidRPr="00C0528E">
        <w:rPr>
          <w:sz w:val="24"/>
          <w:szCs w:val="24"/>
        </w:rPr>
        <w:t>do</w:t>
      </w:r>
      <w:r w:rsidRPr="00C0528E">
        <w:rPr>
          <w:spacing w:val="-2"/>
          <w:sz w:val="24"/>
          <w:szCs w:val="24"/>
        </w:rPr>
        <w:t xml:space="preserve"> projeto:</w:t>
      </w:r>
    </w:p>
    <w:p w14:paraId="477AE26E" w14:textId="77777777" w:rsidR="00C0528E" w:rsidRPr="00C0528E" w:rsidRDefault="00C0528E" w:rsidP="00E31DBE">
      <w:pPr>
        <w:pStyle w:val="PargrafodaLista"/>
        <w:numPr>
          <w:ilvl w:val="1"/>
          <w:numId w:val="3"/>
        </w:numPr>
        <w:tabs>
          <w:tab w:val="left" w:pos="1236"/>
        </w:tabs>
        <w:spacing w:before="1"/>
        <w:ind w:firstLine="0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papel A4, margens esquerda e superior com 3 cm e direita e inferior com 2 cm,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fonte Times New Roman 12, espaço 1,5, citações e referências de acordo com as normas da ABNT;</w:t>
      </w:r>
    </w:p>
    <w:p w14:paraId="504D69A8" w14:textId="77777777" w:rsidR="00C0528E" w:rsidRPr="00C0528E" w:rsidRDefault="00C0528E" w:rsidP="00C0528E">
      <w:pPr>
        <w:pStyle w:val="PargrafodaLista"/>
        <w:numPr>
          <w:ilvl w:val="1"/>
          <w:numId w:val="3"/>
        </w:numPr>
        <w:tabs>
          <w:tab w:val="left" w:pos="1250"/>
        </w:tabs>
        <w:ind w:left="1250" w:hanging="260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capa,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contendo: nome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do candidato;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título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do projeto; linha</w:t>
      </w:r>
      <w:r w:rsidRPr="00C0528E">
        <w:rPr>
          <w:spacing w:val="-2"/>
          <w:sz w:val="24"/>
          <w:szCs w:val="24"/>
        </w:rPr>
        <w:t xml:space="preserve"> </w:t>
      </w:r>
      <w:r w:rsidRPr="00C0528E">
        <w:rPr>
          <w:sz w:val="24"/>
          <w:szCs w:val="24"/>
        </w:rPr>
        <w:t>de</w:t>
      </w:r>
      <w:r w:rsidRPr="00C0528E">
        <w:rPr>
          <w:spacing w:val="-2"/>
          <w:sz w:val="24"/>
          <w:szCs w:val="24"/>
        </w:rPr>
        <w:t xml:space="preserve"> </w:t>
      </w:r>
      <w:r w:rsidRPr="00C0528E">
        <w:rPr>
          <w:sz w:val="24"/>
          <w:szCs w:val="24"/>
        </w:rPr>
        <w:t>pesquisa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pacing w:val="-2"/>
          <w:sz w:val="24"/>
          <w:szCs w:val="24"/>
        </w:rPr>
        <w:t>pretendida;</w:t>
      </w:r>
    </w:p>
    <w:p w14:paraId="44DB27C0" w14:textId="77777777" w:rsidR="00C0528E" w:rsidRPr="00C0528E" w:rsidRDefault="00C0528E" w:rsidP="00C0528E">
      <w:pPr>
        <w:pStyle w:val="PargrafodaLista"/>
        <w:numPr>
          <w:ilvl w:val="1"/>
          <w:numId w:val="3"/>
        </w:numPr>
        <w:tabs>
          <w:tab w:val="left" w:pos="1236"/>
        </w:tabs>
        <w:ind w:left="1236" w:hanging="246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extensão,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exceto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a capa, de,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no máximo,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10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 xml:space="preserve">(dez) </w:t>
      </w:r>
      <w:r w:rsidRPr="00C0528E">
        <w:rPr>
          <w:spacing w:val="-2"/>
          <w:sz w:val="24"/>
          <w:szCs w:val="24"/>
        </w:rPr>
        <w:t>páginas.</w:t>
      </w:r>
    </w:p>
    <w:p w14:paraId="2690C2CC" w14:textId="77777777" w:rsidR="00C0528E" w:rsidRPr="00C0528E" w:rsidRDefault="00C0528E" w:rsidP="00C0528E">
      <w:pPr>
        <w:pStyle w:val="Corpodetexto"/>
      </w:pPr>
    </w:p>
    <w:p w14:paraId="1A8DE1FB" w14:textId="77777777" w:rsidR="00C0528E" w:rsidRPr="00C0528E" w:rsidRDefault="00C0528E" w:rsidP="00C0528E">
      <w:pPr>
        <w:pStyle w:val="PargrafodaLista"/>
        <w:numPr>
          <w:ilvl w:val="0"/>
          <w:numId w:val="3"/>
        </w:numPr>
        <w:tabs>
          <w:tab w:val="left" w:pos="947"/>
        </w:tabs>
        <w:jc w:val="both"/>
        <w:rPr>
          <w:sz w:val="24"/>
          <w:szCs w:val="24"/>
        </w:rPr>
      </w:pPr>
      <w:r w:rsidRPr="00C0528E">
        <w:rPr>
          <w:spacing w:val="-2"/>
          <w:sz w:val="24"/>
          <w:szCs w:val="24"/>
        </w:rPr>
        <w:t>Roteiro:</w:t>
      </w:r>
    </w:p>
    <w:p w14:paraId="502313CE" w14:textId="77777777" w:rsidR="00C0528E" w:rsidRPr="00C0528E" w:rsidRDefault="00C0528E" w:rsidP="00C0528E">
      <w:pPr>
        <w:pStyle w:val="PargrafodaLista"/>
        <w:numPr>
          <w:ilvl w:val="1"/>
          <w:numId w:val="3"/>
        </w:numPr>
        <w:tabs>
          <w:tab w:val="left" w:pos="1236"/>
        </w:tabs>
        <w:ind w:left="1236" w:hanging="246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Proposta</w:t>
      </w:r>
      <w:r w:rsidRPr="00C0528E">
        <w:rPr>
          <w:spacing w:val="-2"/>
          <w:sz w:val="24"/>
          <w:szCs w:val="24"/>
        </w:rPr>
        <w:t xml:space="preserve"> </w:t>
      </w:r>
      <w:r w:rsidRPr="00C0528E">
        <w:rPr>
          <w:sz w:val="24"/>
          <w:szCs w:val="24"/>
        </w:rPr>
        <w:t>de</w:t>
      </w:r>
      <w:r w:rsidRPr="00C0528E">
        <w:rPr>
          <w:spacing w:val="-2"/>
          <w:sz w:val="24"/>
          <w:szCs w:val="24"/>
        </w:rPr>
        <w:t xml:space="preserve"> </w:t>
      </w:r>
      <w:r w:rsidRPr="00C0528E">
        <w:rPr>
          <w:sz w:val="24"/>
          <w:szCs w:val="24"/>
        </w:rPr>
        <w:t>pesquisa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(tema,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justificativa, problema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e</w:t>
      </w:r>
      <w:r w:rsidRPr="00C0528E">
        <w:rPr>
          <w:spacing w:val="-2"/>
          <w:sz w:val="24"/>
          <w:szCs w:val="24"/>
        </w:rPr>
        <w:t xml:space="preserve"> objetivos);</w:t>
      </w:r>
    </w:p>
    <w:p w14:paraId="6CBB9376" w14:textId="77777777" w:rsidR="00C0528E" w:rsidRPr="00C0528E" w:rsidRDefault="00C0528E" w:rsidP="00C0528E">
      <w:pPr>
        <w:pStyle w:val="PargrafodaLista"/>
        <w:numPr>
          <w:ilvl w:val="1"/>
          <w:numId w:val="3"/>
        </w:numPr>
        <w:tabs>
          <w:tab w:val="left" w:pos="1250"/>
        </w:tabs>
        <w:ind w:left="1250" w:hanging="260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Referencial</w:t>
      </w:r>
      <w:r w:rsidRPr="00C0528E">
        <w:rPr>
          <w:spacing w:val="-4"/>
          <w:sz w:val="24"/>
          <w:szCs w:val="24"/>
        </w:rPr>
        <w:t xml:space="preserve"> </w:t>
      </w:r>
      <w:r w:rsidRPr="00C0528E">
        <w:rPr>
          <w:spacing w:val="-2"/>
          <w:sz w:val="24"/>
          <w:szCs w:val="24"/>
        </w:rPr>
        <w:t>teórico;</w:t>
      </w:r>
    </w:p>
    <w:p w14:paraId="7314F699" w14:textId="77777777" w:rsidR="00C0528E" w:rsidRPr="00C0528E" w:rsidRDefault="00C0528E" w:rsidP="00C0528E">
      <w:pPr>
        <w:pStyle w:val="PargrafodaLista"/>
        <w:numPr>
          <w:ilvl w:val="1"/>
          <w:numId w:val="3"/>
        </w:numPr>
        <w:tabs>
          <w:tab w:val="left" w:pos="1236"/>
        </w:tabs>
        <w:ind w:left="1236" w:hanging="246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Metodologia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da</w:t>
      </w:r>
      <w:r w:rsidRPr="00C0528E">
        <w:rPr>
          <w:spacing w:val="-2"/>
          <w:sz w:val="24"/>
          <w:szCs w:val="24"/>
        </w:rPr>
        <w:t xml:space="preserve"> pesquisa;</w:t>
      </w:r>
    </w:p>
    <w:p w14:paraId="0645389B" w14:textId="77777777" w:rsidR="00C0528E" w:rsidRPr="00C0528E" w:rsidRDefault="00C0528E" w:rsidP="00C0528E">
      <w:pPr>
        <w:pStyle w:val="PargrafodaLista"/>
        <w:numPr>
          <w:ilvl w:val="1"/>
          <w:numId w:val="3"/>
        </w:numPr>
        <w:tabs>
          <w:tab w:val="left" w:pos="1250"/>
        </w:tabs>
        <w:ind w:left="1250" w:hanging="260"/>
        <w:jc w:val="both"/>
        <w:rPr>
          <w:sz w:val="24"/>
          <w:szCs w:val="24"/>
        </w:rPr>
      </w:pPr>
      <w:r w:rsidRPr="00C0528E">
        <w:rPr>
          <w:spacing w:val="-2"/>
          <w:sz w:val="24"/>
          <w:szCs w:val="24"/>
        </w:rPr>
        <w:t>Referências.</w:t>
      </w:r>
    </w:p>
    <w:p w14:paraId="289950E0" w14:textId="77777777" w:rsidR="00C0528E" w:rsidRPr="00C0528E" w:rsidRDefault="00C0528E" w:rsidP="00C0528E">
      <w:pPr>
        <w:pStyle w:val="Corpodetexto"/>
      </w:pPr>
    </w:p>
    <w:p w14:paraId="1D5DF483" w14:textId="77777777" w:rsidR="00C0528E" w:rsidRPr="00C0528E" w:rsidRDefault="00C0528E" w:rsidP="00C0528E">
      <w:pPr>
        <w:pStyle w:val="Corpodetexto"/>
      </w:pPr>
    </w:p>
    <w:p w14:paraId="0B5436C3" w14:textId="0B023E27" w:rsidR="00C0528E" w:rsidRPr="00AE2A61" w:rsidRDefault="00C0528E" w:rsidP="00E31DBE">
      <w:pPr>
        <w:pStyle w:val="Corpodetexto"/>
        <w:ind w:left="707"/>
        <w:jc w:val="both"/>
      </w:pPr>
      <w:r w:rsidRPr="00C0528E">
        <w:rPr>
          <w:b/>
        </w:rPr>
        <w:t xml:space="preserve">OBS: </w:t>
      </w:r>
      <w:r w:rsidRPr="00C0528E">
        <w:t>Referente a este anexo, o candidato deve entregar apenas o Memorial Descritivo se optar pelo Mestrado ou apenas o Projeto de Pesquisa se optar pelo Doutorado.</w:t>
      </w:r>
    </w:p>
    <w:sectPr w:rsidR="00C0528E" w:rsidRPr="00AE2A61" w:rsidSect="0043524A">
      <w:headerReference w:type="default" r:id="rId7"/>
      <w:footerReference w:type="default" r:id="rId8"/>
      <w:pgSz w:w="11907" w:h="16840" w:code="9"/>
      <w:pgMar w:top="2528" w:right="1275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2E86" w14:textId="77777777" w:rsidR="00BF266B" w:rsidRDefault="00BF266B" w:rsidP="00D74598">
      <w:r>
        <w:separator/>
      </w:r>
    </w:p>
  </w:endnote>
  <w:endnote w:type="continuationSeparator" w:id="0">
    <w:p w14:paraId="47975220" w14:textId="77777777" w:rsidR="00BF266B" w:rsidRDefault="00BF266B" w:rsidP="00D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090E" w14:textId="2CF82DCB" w:rsidR="00045E65" w:rsidRDefault="00045E65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801A15B" wp14:editId="4D6B4BBC">
          <wp:simplePos x="0" y="0"/>
          <wp:positionH relativeFrom="page">
            <wp:align>center</wp:align>
          </wp:positionH>
          <wp:positionV relativeFrom="page">
            <wp:posOffset>10299065</wp:posOffset>
          </wp:positionV>
          <wp:extent cx="6674739" cy="226060"/>
          <wp:effectExtent l="0" t="0" r="0" b="2540"/>
          <wp:wrapNone/>
          <wp:docPr id="1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4739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3FAA" w14:textId="77777777" w:rsidR="00BF266B" w:rsidRDefault="00BF266B" w:rsidP="00D74598">
      <w:r>
        <w:separator/>
      </w:r>
    </w:p>
  </w:footnote>
  <w:footnote w:type="continuationSeparator" w:id="0">
    <w:p w14:paraId="737788A6" w14:textId="77777777" w:rsidR="00BF266B" w:rsidRDefault="00BF266B" w:rsidP="00D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356E" w14:textId="227CCE10" w:rsidR="00D74598" w:rsidRDefault="00D74598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8F9F86E" wp14:editId="048671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118984" cy="1504950"/>
          <wp:effectExtent l="0" t="0" r="635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984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70D"/>
    <w:multiLevelType w:val="hybridMultilevel"/>
    <w:tmpl w:val="906C1112"/>
    <w:lvl w:ilvl="0" w:tplc="3F20FB2A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CAE7FC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68E3B62">
      <w:numFmt w:val="bullet"/>
      <w:lvlText w:val="•"/>
      <w:lvlJc w:val="left"/>
      <w:pPr>
        <w:ind w:left="1240" w:hanging="248"/>
      </w:pPr>
      <w:rPr>
        <w:rFonts w:hint="default"/>
        <w:lang w:val="pt-PT" w:eastAsia="en-US" w:bidi="ar-SA"/>
      </w:rPr>
    </w:lvl>
    <w:lvl w:ilvl="3" w:tplc="89AC12C6">
      <w:numFmt w:val="bullet"/>
      <w:lvlText w:val="•"/>
      <w:lvlJc w:val="left"/>
      <w:pPr>
        <w:ind w:left="2325" w:hanging="248"/>
      </w:pPr>
      <w:rPr>
        <w:rFonts w:hint="default"/>
        <w:lang w:val="pt-PT" w:eastAsia="en-US" w:bidi="ar-SA"/>
      </w:rPr>
    </w:lvl>
    <w:lvl w:ilvl="4" w:tplc="788E3EF2">
      <w:numFmt w:val="bullet"/>
      <w:lvlText w:val="•"/>
      <w:lvlJc w:val="left"/>
      <w:pPr>
        <w:ind w:left="3411" w:hanging="248"/>
      </w:pPr>
      <w:rPr>
        <w:rFonts w:hint="default"/>
        <w:lang w:val="pt-PT" w:eastAsia="en-US" w:bidi="ar-SA"/>
      </w:rPr>
    </w:lvl>
    <w:lvl w:ilvl="5" w:tplc="16342F82">
      <w:numFmt w:val="bullet"/>
      <w:lvlText w:val="•"/>
      <w:lvlJc w:val="left"/>
      <w:pPr>
        <w:ind w:left="4497" w:hanging="248"/>
      </w:pPr>
      <w:rPr>
        <w:rFonts w:hint="default"/>
        <w:lang w:val="pt-PT" w:eastAsia="en-US" w:bidi="ar-SA"/>
      </w:rPr>
    </w:lvl>
    <w:lvl w:ilvl="6" w:tplc="0338B2C2">
      <w:numFmt w:val="bullet"/>
      <w:lvlText w:val="•"/>
      <w:lvlJc w:val="left"/>
      <w:pPr>
        <w:ind w:left="5583" w:hanging="248"/>
      </w:pPr>
      <w:rPr>
        <w:rFonts w:hint="default"/>
        <w:lang w:val="pt-PT" w:eastAsia="en-US" w:bidi="ar-SA"/>
      </w:rPr>
    </w:lvl>
    <w:lvl w:ilvl="7" w:tplc="4E544F3C">
      <w:numFmt w:val="bullet"/>
      <w:lvlText w:val="•"/>
      <w:lvlJc w:val="left"/>
      <w:pPr>
        <w:ind w:left="6669" w:hanging="248"/>
      </w:pPr>
      <w:rPr>
        <w:rFonts w:hint="default"/>
        <w:lang w:val="pt-PT" w:eastAsia="en-US" w:bidi="ar-SA"/>
      </w:rPr>
    </w:lvl>
    <w:lvl w:ilvl="8" w:tplc="422E6374">
      <w:numFmt w:val="bullet"/>
      <w:lvlText w:val="•"/>
      <w:lvlJc w:val="left"/>
      <w:pPr>
        <w:ind w:left="775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50C73AFE"/>
    <w:multiLevelType w:val="multilevel"/>
    <w:tmpl w:val="2042CE7C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4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b/>
        <w:bCs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5A31617C"/>
    <w:multiLevelType w:val="multilevel"/>
    <w:tmpl w:val="EA520C26"/>
    <w:lvl w:ilvl="0">
      <w:start w:val="1"/>
      <w:numFmt w:val="decimal"/>
      <w:lvlText w:val="%1."/>
      <w:lvlJc w:val="left"/>
      <w:pPr>
        <w:ind w:left="118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0" w:hanging="262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478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98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58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59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2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70733801"/>
    <w:multiLevelType w:val="hybridMultilevel"/>
    <w:tmpl w:val="6FFED750"/>
    <w:lvl w:ilvl="0" w:tplc="B9BAA126">
      <w:start w:val="1"/>
      <w:numFmt w:val="decimal"/>
      <w:lvlText w:val="%1)"/>
      <w:lvlJc w:val="left"/>
      <w:pPr>
        <w:ind w:left="9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A3416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92A00E0">
      <w:numFmt w:val="bullet"/>
      <w:lvlText w:val="•"/>
      <w:lvlJc w:val="left"/>
      <w:pPr>
        <w:ind w:left="1991" w:hanging="248"/>
      </w:pPr>
      <w:rPr>
        <w:rFonts w:hint="default"/>
        <w:lang w:val="pt-PT" w:eastAsia="en-US" w:bidi="ar-SA"/>
      </w:rPr>
    </w:lvl>
    <w:lvl w:ilvl="3" w:tplc="CB900DF2">
      <w:numFmt w:val="bullet"/>
      <w:lvlText w:val="•"/>
      <w:lvlJc w:val="left"/>
      <w:pPr>
        <w:ind w:left="2983" w:hanging="248"/>
      </w:pPr>
      <w:rPr>
        <w:rFonts w:hint="default"/>
        <w:lang w:val="pt-PT" w:eastAsia="en-US" w:bidi="ar-SA"/>
      </w:rPr>
    </w:lvl>
    <w:lvl w:ilvl="4" w:tplc="4ADE9CEC">
      <w:numFmt w:val="bullet"/>
      <w:lvlText w:val="•"/>
      <w:lvlJc w:val="left"/>
      <w:pPr>
        <w:ind w:left="3975" w:hanging="248"/>
      </w:pPr>
      <w:rPr>
        <w:rFonts w:hint="default"/>
        <w:lang w:val="pt-PT" w:eastAsia="en-US" w:bidi="ar-SA"/>
      </w:rPr>
    </w:lvl>
    <w:lvl w:ilvl="5" w:tplc="75F6C9C2">
      <w:numFmt w:val="bullet"/>
      <w:lvlText w:val="•"/>
      <w:lvlJc w:val="left"/>
      <w:pPr>
        <w:ind w:left="4967" w:hanging="248"/>
      </w:pPr>
      <w:rPr>
        <w:rFonts w:hint="default"/>
        <w:lang w:val="pt-PT" w:eastAsia="en-US" w:bidi="ar-SA"/>
      </w:rPr>
    </w:lvl>
    <w:lvl w:ilvl="6" w:tplc="BE3A5B9E">
      <w:numFmt w:val="bullet"/>
      <w:lvlText w:val="•"/>
      <w:lvlJc w:val="left"/>
      <w:pPr>
        <w:ind w:left="5959" w:hanging="248"/>
      </w:pPr>
      <w:rPr>
        <w:rFonts w:hint="default"/>
        <w:lang w:val="pt-PT" w:eastAsia="en-US" w:bidi="ar-SA"/>
      </w:rPr>
    </w:lvl>
    <w:lvl w:ilvl="7" w:tplc="19006F9C">
      <w:numFmt w:val="bullet"/>
      <w:lvlText w:val="•"/>
      <w:lvlJc w:val="left"/>
      <w:pPr>
        <w:ind w:left="6951" w:hanging="248"/>
      </w:pPr>
      <w:rPr>
        <w:rFonts w:hint="default"/>
        <w:lang w:val="pt-PT" w:eastAsia="en-US" w:bidi="ar-SA"/>
      </w:rPr>
    </w:lvl>
    <w:lvl w:ilvl="8" w:tplc="50507194">
      <w:numFmt w:val="bullet"/>
      <w:lvlText w:val="•"/>
      <w:lvlJc w:val="left"/>
      <w:pPr>
        <w:ind w:left="7943" w:hanging="2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8"/>
    <w:rsid w:val="000238E6"/>
    <w:rsid w:val="00045E65"/>
    <w:rsid w:val="00055C3A"/>
    <w:rsid w:val="00073A45"/>
    <w:rsid w:val="00097960"/>
    <w:rsid w:val="000A67EC"/>
    <w:rsid w:val="000B1D04"/>
    <w:rsid w:val="000C1909"/>
    <w:rsid w:val="000D6BB0"/>
    <w:rsid w:val="001106C4"/>
    <w:rsid w:val="00121CFE"/>
    <w:rsid w:val="0012680C"/>
    <w:rsid w:val="0012778F"/>
    <w:rsid w:val="00136DAF"/>
    <w:rsid w:val="001B58ED"/>
    <w:rsid w:val="001B5945"/>
    <w:rsid w:val="00212D6D"/>
    <w:rsid w:val="00270F91"/>
    <w:rsid w:val="00272E3F"/>
    <w:rsid w:val="0027353D"/>
    <w:rsid w:val="00277E28"/>
    <w:rsid w:val="002942D0"/>
    <w:rsid w:val="002D58C1"/>
    <w:rsid w:val="002E05DE"/>
    <w:rsid w:val="002E4D5C"/>
    <w:rsid w:val="0033568F"/>
    <w:rsid w:val="0037748D"/>
    <w:rsid w:val="00380437"/>
    <w:rsid w:val="00385619"/>
    <w:rsid w:val="003A162D"/>
    <w:rsid w:val="003C03CC"/>
    <w:rsid w:val="003E6619"/>
    <w:rsid w:val="004002F3"/>
    <w:rsid w:val="0043524A"/>
    <w:rsid w:val="004409A5"/>
    <w:rsid w:val="00442116"/>
    <w:rsid w:val="004550BB"/>
    <w:rsid w:val="004659B1"/>
    <w:rsid w:val="004862AE"/>
    <w:rsid w:val="004A239C"/>
    <w:rsid w:val="004B1F12"/>
    <w:rsid w:val="004C1EDF"/>
    <w:rsid w:val="004C2CF4"/>
    <w:rsid w:val="004C7C75"/>
    <w:rsid w:val="00502F90"/>
    <w:rsid w:val="00541617"/>
    <w:rsid w:val="00556961"/>
    <w:rsid w:val="0056557E"/>
    <w:rsid w:val="00583D3B"/>
    <w:rsid w:val="00587D9B"/>
    <w:rsid w:val="00594CF1"/>
    <w:rsid w:val="00597AC9"/>
    <w:rsid w:val="005B0085"/>
    <w:rsid w:val="005B5F4E"/>
    <w:rsid w:val="005C2BBD"/>
    <w:rsid w:val="005D5697"/>
    <w:rsid w:val="005E4071"/>
    <w:rsid w:val="005F2917"/>
    <w:rsid w:val="00611268"/>
    <w:rsid w:val="006372A1"/>
    <w:rsid w:val="00661FE8"/>
    <w:rsid w:val="006675CC"/>
    <w:rsid w:val="00670819"/>
    <w:rsid w:val="006A45B6"/>
    <w:rsid w:val="006A6330"/>
    <w:rsid w:val="006A6D26"/>
    <w:rsid w:val="006B05A9"/>
    <w:rsid w:val="006E790B"/>
    <w:rsid w:val="00726F8E"/>
    <w:rsid w:val="00747EFC"/>
    <w:rsid w:val="00770166"/>
    <w:rsid w:val="00780ACF"/>
    <w:rsid w:val="00792A71"/>
    <w:rsid w:val="00796A32"/>
    <w:rsid w:val="007A6DD7"/>
    <w:rsid w:val="007B6283"/>
    <w:rsid w:val="007B731F"/>
    <w:rsid w:val="007C18D5"/>
    <w:rsid w:val="007E74DE"/>
    <w:rsid w:val="007F6958"/>
    <w:rsid w:val="008353E9"/>
    <w:rsid w:val="0086313E"/>
    <w:rsid w:val="00864495"/>
    <w:rsid w:val="008875D9"/>
    <w:rsid w:val="008C2400"/>
    <w:rsid w:val="008C3461"/>
    <w:rsid w:val="008C426A"/>
    <w:rsid w:val="00901979"/>
    <w:rsid w:val="00954524"/>
    <w:rsid w:val="009546A1"/>
    <w:rsid w:val="0095582D"/>
    <w:rsid w:val="00963FF2"/>
    <w:rsid w:val="009871B5"/>
    <w:rsid w:val="00995D31"/>
    <w:rsid w:val="00996EAF"/>
    <w:rsid w:val="009B03D5"/>
    <w:rsid w:val="009B70F9"/>
    <w:rsid w:val="009B7FE4"/>
    <w:rsid w:val="009C5BC7"/>
    <w:rsid w:val="009E368E"/>
    <w:rsid w:val="009F2064"/>
    <w:rsid w:val="009F25B8"/>
    <w:rsid w:val="00A0279D"/>
    <w:rsid w:val="00A23CCD"/>
    <w:rsid w:val="00A35921"/>
    <w:rsid w:val="00A96BDD"/>
    <w:rsid w:val="00AA00EE"/>
    <w:rsid w:val="00AE2A61"/>
    <w:rsid w:val="00AF1EE3"/>
    <w:rsid w:val="00AF4623"/>
    <w:rsid w:val="00AF4C72"/>
    <w:rsid w:val="00B338ED"/>
    <w:rsid w:val="00B9499A"/>
    <w:rsid w:val="00BA6445"/>
    <w:rsid w:val="00BC38FC"/>
    <w:rsid w:val="00BF266B"/>
    <w:rsid w:val="00C0528E"/>
    <w:rsid w:val="00C305AF"/>
    <w:rsid w:val="00C441AC"/>
    <w:rsid w:val="00C503BB"/>
    <w:rsid w:val="00C560BE"/>
    <w:rsid w:val="00C67E04"/>
    <w:rsid w:val="00CA1A91"/>
    <w:rsid w:val="00CA3060"/>
    <w:rsid w:val="00CC25ED"/>
    <w:rsid w:val="00CC658E"/>
    <w:rsid w:val="00CE488C"/>
    <w:rsid w:val="00CF69E9"/>
    <w:rsid w:val="00D01778"/>
    <w:rsid w:val="00D43E91"/>
    <w:rsid w:val="00D74598"/>
    <w:rsid w:val="00D83F17"/>
    <w:rsid w:val="00D942AE"/>
    <w:rsid w:val="00DC4DF2"/>
    <w:rsid w:val="00E0510F"/>
    <w:rsid w:val="00E31DBE"/>
    <w:rsid w:val="00E53735"/>
    <w:rsid w:val="00E7029F"/>
    <w:rsid w:val="00E755F6"/>
    <w:rsid w:val="00E75F43"/>
    <w:rsid w:val="00E801F3"/>
    <w:rsid w:val="00E803B6"/>
    <w:rsid w:val="00E829A9"/>
    <w:rsid w:val="00E849D9"/>
    <w:rsid w:val="00E853C6"/>
    <w:rsid w:val="00E86D4E"/>
    <w:rsid w:val="00EA7B1F"/>
    <w:rsid w:val="00EC4EB3"/>
    <w:rsid w:val="00ED0849"/>
    <w:rsid w:val="00ED298B"/>
    <w:rsid w:val="00ED3420"/>
    <w:rsid w:val="00ED52A6"/>
    <w:rsid w:val="00EF3443"/>
    <w:rsid w:val="00F14035"/>
    <w:rsid w:val="00F21131"/>
    <w:rsid w:val="00F55810"/>
    <w:rsid w:val="00F76D57"/>
    <w:rsid w:val="00F83F11"/>
    <w:rsid w:val="00F96859"/>
    <w:rsid w:val="00FA323B"/>
    <w:rsid w:val="00FC4165"/>
    <w:rsid w:val="00FD2694"/>
    <w:rsid w:val="00FD7DDA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8153B"/>
  <w15:chartTrackingRefBased/>
  <w15:docId w15:val="{9D048C4F-263E-46AD-B87B-22824E90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E6"/>
  </w:style>
  <w:style w:type="paragraph" w:styleId="Ttulo1">
    <w:name w:val="heading 1"/>
    <w:basedOn w:val="Normal"/>
    <w:link w:val="Ttulo1Char"/>
    <w:uiPriority w:val="9"/>
    <w:qFormat/>
    <w:rsid w:val="00D74598"/>
    <w:pPr>
      <w:widowControl w:val="0"/>
      <w:autoSpaceDE w:val="0"/>
      <w:autoSpaceDN w:val="0"/>
      <w:ind w:left="94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598"/>
  </w:style>
  <w:style w:type="paragraph" w:styleId="Rodap">
    <w:name w:val="footer"/>
    <w:basedOn w:val="Normal"/>
    <w:link w:val="Rodap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598"/>
  </w:style>
  <w:style w:type="character" w:customStyle="1" w:styleId="Ttulo1Char">
    <w:name w:val="Título 1 Char"/>
    <w:basedOn w:val="Fontepargpadro"/>
    <w:link w:val="Ttulo1"/>
    <w:uiPriority w:val="9"/>
    <w:rsid w:val="00D7459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7459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459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74598"/>
    <w:pPr>
      <w:widowControl w:val="0"/>
      <w:autoSpaceDE w:val="0"/>
      <w:autoSpaceDN w:val="0"/>
      <w:ind w:left="710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7459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4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459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7459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6A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A6330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7C75"/>
    <w:pPr>
      <w:widowControl/>
      <w:autoSpaceDE/>
      <w:autoSpaceDN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7C7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A027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Campagnolo de Matos</dc:creator>
  <cp:keywords/>
  <dc:description/>
  <cp:lastModifiedBy>Luana Mena Barreto Lenzi</cp:lastModifiedBy>
  <cp:revision>158</cp:revision>
  <dcterms:created xsi:type="dcterms:W3CDTF">2025-09-19T16:42:00Z</dcterms:created>
  <dcterms:modified xsi:type="dcterms:W3CDTF">2026-03-25T19:39:00Z</dcterms:modified>
</cp:coreProperties>
</file>